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23BC" w14:textId="4098A877" w:rsidR="009F7902" w:rsidRDefault="009F7902" w:rsidP="009F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3BE30" w14:textId="482412ED" w:rsidR="00E80312" w:rsidRDefault="00E80312" w:rsidP="009F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6DF9F" w14:textId="29B221E2" w:rsidR="00E80312" w:rsidRDefault="00E80312" w:rsidP="009F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AA821" w14:textId="46A0C956" w:rsidR="00E80312" w:rsidRDefault="00E80312" w:rsidP="009F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8CFCC" w14:textId="77777777" w:rsidR="00E80312" w:rsidRPr="00E80312" w:rsidRDefault="00E80312" w:rsidP="009F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8E70E" w14:textId="71D4FFA4" w:rsidR="00E80312" w:rsidRPr="00E80312" w:rsidRDefault="00E80312" w:rsidP="009F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024A7" w14:textId="405B62D8" w:rsidR="00E80312" w:rsidRPr="00E80312" w:rsidRDefault="00E80312" w:rsidP="00E803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12">
        <w:rPr>
          <w:rFonts w:ascii="Times New Roman" w:hAnsi="Times New Roman" w:cs="Times New Roman"/>
          <w:sz w:val="28"/>
          <w:szCs w:val="28"/>
        </w:rPr>
        <w:t>Large part of area already been taken for Parliament visitor centre</w:t>
      </w:r>
    </w:p>
    <w:p w14:paraId="0CEBC69F" w14:textId="77777777" w:rsidR="00E80312" w:rsidRPr="00E80312" w:rsidRDefault="00E80312" w:rsidP="00E8031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5C7C9" w14:textId="2F0E9C75" w:rsidR="00E80312" w:rsidRPr="00E80312" w:rsidRDefault="00E80312" w:rsidP="00E803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12">
        <w:rPr>
          <w:rFonts w:ascii="Times New Roman" w:hAnsi="Times New Roman" w:cs="Times New Roman"/>
          <w:sz w:val="28"/>
          <w:szCs w:val="28"/>
        </w:rPr>
        <w:t>Already traffic congested.  Although some of the one million visitors will come by tube others will come by road exacerbating traffic problems</w:t>
      </w:r>
    </w:p>
    <w:p w14:paraId="15ECC7CF" w14:textId="77777777" w:rsidR="00E80312" w:rsidRPr="00E80312" w:rsidRDefault="00E80312" w:rsidP="00E803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E9504FA" w14:textId="060C29AC" w:rsidR="00E80312" w:rsidRPr="00E80312" w:rsidRDefault="00E80312" w:rsidP="00E803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12">
        <w:rPr>
          <w:rFonts w:ascii="Times New Roman" w:hAnsi="Times New Roman" w:cs="Times New Roman"/>
          <w:sz w:val="28"/>
          <w:szCs w:val="28"/>
        </w:rPr>
        <w:t>Where will buses park waiting for visitors</w:t>
      </w:r>
    </w:p>
    <w:p w14:paraId="7E185EDD" w14:textId="77777777" w:rsidR="00E80312" w:rsidRPr="00E80312" w:rsidRDefault="00E80312" w:rsidP="00E803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A75945" w14:textId="07428534" w:rsidR="00E80312" w:rsidRPr="00E80312" w:rsidRDefault="00E80312" w:rsidP="00E803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12">
        <w:rPr>
          <w:rFonts w:ascii="Times New Roman" w:hAnsi="Times New Roman" w:cs="Times New Roman"/>
          <w:sz w:val="28"/>
          <w:szCs w:val="28"/>
        </w:rPr>
        <w:t xml:space="preserve">Regular demonstrations already cause massive congestion with many streets being closed </w:t>
      </w:r>
      <w:r>
        <w:rPr>
          <w:rFonts w:ascii="Times New Roman" w:hAnsi="Times New Roman" w:cs="Times New Roman"/>
          <w:sz w:val="28"/>
          <w:szCs w:val="28"/>
        </w:rPr>
        <w:t>reducing traffic to a standstill</w:t>
      </w:r>
      <w:r w:rsidR="00757F49">
        <w:rPr>
          <w:rFonts w:ascii="Times New Roman" w:hAnsi="Times New Roman" w:cs="Times New Roman"/>
          <w:sz w:val="28"/>
          <w:szCs w:val="28"/>
        </w:rPr>
        <w:t xml:space="preserve">.  Access to the </w:t>
      </w:r>
      <w:proofErr w:type="gramStart"/>
      <w:r w:rsidR="00757F49">
        <w:rPr>
          <w:rFonts w:ascii="Times New Roman" w:hAnsi="Times New Roman" w:cs="Times New Roman"/>
          <w:sz w:val="28"/>
          <w:szCs w:val="28"/>
        </w:rPr>
        <w:t>vis</w:t>
      </w:r>
      <w:r w:rsidR="005043BD">
        <w:rPr>
          <w:rFonts w:ascii="Times New Roman" w:hAnsi="Times New Roman" w:cs="Times New Roman"/>
          <w:sz w:val="28"/>
          <w:szCs w:val="28"/>
        </w:rPr>
        <w:t>it</w:t>
      </w:r>
      <w:r w:rsidR="00757F49">
        <w:rPr>
          <w:rFonts w:ascii="Times New Roman" w:hAnsi="Times New Roman" w:cs="Times New Roman"/>
          <w:sz w:val="28"/>
          <w:szCs w:val="28"/>
        </w:rPr>
        <w:t>ors</w:t>
      </w:r>
      <w:proofErr w:type="gramEnd"/>
      <w:r w:rsidR="00757F49">
        <w:rPr>
          <w:rFonts w:ascii="Times New Roman" w:hAnsi="Times New Roman" w:cs="Times New Roman"/>
          <w:sz w:val="28"/>
          <w:szCs w:val="28"/>
        </w:rPr>
        <w:t xml:space="preserve"> centre will only be possible on foot</w:t>
      </w:r>
    </w:p>
    <w:p w14:paraId="54FA4800" w14:textId="205417C2" w:rsidR="008433F6" w:rsidRPr="00E80312" w:rsidRDefault="008433F6" w:rsidP="009F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3F6" w:rsidRPr="00E8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E6BB2"/>
    <w:multiLevelType w:val="hybridMultilevel"/>
    <w:tmpl w:val="7CC4F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91D7B"/>
    <w:multiLevelType w:val="hybridMultilevel"/>
    <w:tmpl w:val="71A8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A43D5"/>
    <w:multiLevelType w:val="hybridMultilevel"/>
    <w:tmpl w:val="1A6022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A1"/>
    <w:rsid w:val="003320F1"/>
    <w:rsid w:val="005043BD"/>
    <w:rsid w:val="0055396B"/>
    <w:rsid w:val="00757F49"/>
    <w:rsid w:val="007A43EC"/>
    <w:rsid w:val="00813D57"/>
    <w:rsid w:val="008433F6"/>
    <w:rsid w:val="00927135"/>
    <w:rsid w:val="009D3F23"/>
    <w:rsid w:val="009F7902"/>
    <w:rsid w:val="00A62693"/>
    <w:rsid w:val="00AF2921"/>
    <w:rsid w:val="00B622FD"/>
    <w:rsid w:val="00C25FA1"/>
    <w:rsid w:val="00DE02D5"/>
    <w:rsid w:val="00E80312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11EA"/>
  <w15:chartTrackingRefBased/>
  <w15:docId w15:val="{4DA21E74-99D7-4FAD-A1A9-1AC7F26F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Sheppard</dc:creator>
  <cp:keywords/>
  <dc:description/>
  <cp:lastModifiedBy>Pam Sheppard</cp:lastModifiedBy>
  <cp:revision>8</cp:revision>
  <cp:lastPrinted>2020-10-05T14:41:00Z</cp:lastPrinted>
  <dcterms:created xsi:type="dcterms:W3CDTF">2020-10-07T07:53:00Z</dcterms:created>
  <dcterms:modified xsi:type="dcterms:W3CDTF">2020-10-07T07:58:00Z</dcterms:modified>
</cp:coreProperties>
</file>